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0047E" w14:textId="77777777" w:rsidR="001A39EE" w:rsidRPr="00FB6F88" w:rsidRDefault="00FB6F88" w:rsidP="00FB6F88">
      <w:pPr>
        <w:jc w:val="center"/>
        <w:rPr>
          <w:b/>
          <w:bCs/>
          <w:sz w:val="28"/>
          <w:szCs w:val="28"/>
        </w:rPr>
      </w:pPr>
      <w:r w:rsidRPr="00FB6F88">
        <w:rPr>
          <w:b/>
          <w:bCs/>
          <w:sz w:val="28"/>
          <w:szCs w:val="28"/>
        </w:rPr>
        <w:t>Gayton Parish Council</w:t>
      </w:r>
    </w:p>
    <w:p w14:paraId="07B93C6E" w14:textId="77777777" w:rsidR="00FB6F88" w:rsidRPr="00FB6F88" w:rsidRDefault="00FB6F88" w:rsidP="00FB6F88">
      <w:pPr>
        <w:jc w:val="center"/>
        <w:rPr>
          <w:b/>
          <w:bCs/>
          <w:sz w:val="28"/>
          <w:szCs w:val="28"/>
        </w:rPr>
      </w:pPr>
      <w:r w:rsidRPr="00FB6F88">
        <w:rPr>
          <w:b/>
          <w:bCs/>
          <w:sz w:val="28"/>
          <w:szCs w:val="28"/>
        </w:rPr>
        <w:t>Annual Parish Meeting 13</w:t>
      </w:r>
      <w:r w:rsidRPr="00FB6F88">
        <w:rPr>
          <w:b/>
          <w:bCs/>
          <w:sz w:val="28"/>
          <w:szCs w:val="28"/>
          <w:vertAlign w:val="superscript"/>
        </w:rPr>
        <w:t>th</w:t>
      </w:r>
      <w:r w:rsidRPr="00FB6F88">
        <w:rPr>
          <w:b/>
          <w:bCs/>
          <w:sz w:val="28"/>
          <w:szCs w:val="28"/>
        </w:rPr>
        <w:t xml:space="preserve"> May 2025</w:t>
      </w:r>
    </w:p>
    <w:p w14:paraId="684FF597" w14:textId="77777777" w:rsidR="00FB6F88" w:rsidRDefault="00FB6F88" w:rsidP="00FB6F88">
      <w:pPr>
        <w:jc w:val="center"/>
        <w:rPr>
          <w:b/>
          <w:bCs/>
          <w:sz w:val="28"/>
          <w:szCs w:val="28"/>
        </w:rPr>
      </w:pPr>
      <w:r w:rsidRPr="00FB6F88">
        <w:rPr>
          <w:b/>
          <w:bCs/>
          <w:sz w:val="28"/>
          <w:szCs w:val="28"/>
        </w:rPr>
        <w:t>Held at the Jubilee Hall at 07.00pm</w:t>
      </w:r>
    </w:p>
    <w:p w14:paraId="5E8D9372" w14:textId="77777777" w:rsidR="00FB6F88" w:rsidRDefault="00FB6F88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Present: </w:t>
      </w:r>
      <w:r>
        <w:rPr>
          <w:sz w:val="24"/>
          <w:szCs w:val="24"/>
        </w:rPr>
        <w:t>Cllrs Dewing [Chairman] Gidney, King, Driver, and Martin</w:t>
      </w:r>
    </w:p>
    <w:p w14:paraId="785E6456" w14:textId="77F6C63F" w:rsidR="00FB6F88" w:rsidRDefault="00035714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In Attendance: </w:t>
      </w:r>
      <w:r>
        <w:rPr>
          <w:sz w:val="24"/>
          <w:szCs w:val="24"/>
        </w:rPr>
        <w:t xml:space="preserve">Mr </w:t>
      </w:r>
      <w:proofErr w:type="spellStart"/>
      <w:r>
        <w:rPr>
          <w:sz w:val="24"/>
          <w:szCs w:val="24"/>
        </w:rPr>
        <w:t>A.</w:t>
      </w:r>
      <w:proofErr w:type="gramStart"/>
      <w:r>
        <w:rPr>
          <w:sz w:val="24"/>
          <w:szCs w:val="24"/>
        </w:rPr>
        <w:t>L.Loy</w:t>
      </w:r>
      <w:proofErr w:type="spellEnd"/>
      <w:proofErr w:type="gramEnd"/>
      <w:r>
        <w:rPr>
          <w:sz w:val="24"/>
          <w:szCs w:val="24"/>
        </w:rPr>
        <w:t xml:space="preserve"> [Clerk]</w:t>
      </w:r>
      <w:r w:rsidR="00FA10DE">
        <w:rPr>
          <w:sz w:val="24"/>
          <w:szCs w:val="24"/>
        </w:rPr>
        <w:t xml:space="preserve"> </w:t>
      </w:r>
      <w:r w:rsidR="003A0060">
        <w:rPr>
          <w:sz w:val="24"/>
          <w:szCs w:val="24"/>
        </w:rPr>
        <w:t xml:space="preserve">Borough Cllr de Whalley </w:t>
      </w:r>
      <w:r w:rsidR="00AA3D0F">
        <w:rPr>
          <w:sz w:val="24"/>
          <w:szCs w:val="24"/>
        </w:rPr>
        <w:t>and 7 members of the public</w:t>
      </w:r>
    </w:p>
    <w:p w14:paraId="613D6F10" w14:textId="52A02AF2" w:rsidR="00AA3D0F" w:rsidRDefault="00AE5D0C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25.13 To Ele</w:t>
      </w:r>
      <w:r w:rsidR="005327E8">
        <w:rPr>
          <w:b/>
          <w:bCs/>
          <w:sz w:val="24"/>
          <w:szCs w:val="24"/>
        </w:rPr>
        <w:t xml:space="preserve">ct a </w:t>
      </w:r>
      <w:proofErr w:type="gramStart"/>
      <w:r w:rsidR="005327E8">
        <w:rPr>
          <w:b/>
          <w:bCs/>
          <w:sz w:val="24"/>
          <w:szCs w:val="24"/>
        </w:rPr>
        <w:t>Chairman</w:t>
      </w:r>
      <w:proofErr w:type="gramEnd"/>
      <w:r w:rsidR="005327E8">
        <w:rPr>
          <w:b/>
          <w:bCs/>
          <w:sz w:val="24"/>
          <w:szCs w:val="24"/>
        </w:rPr>
        <w:t xml:space="preserve"> for 2025-26 – </w:t>
      </w:r>
      <w:r w:rsidR="005327E8">
        <w:rPr>
          <w:sz w:val="24"/>
          <w:szCs w:val="24"/>
        </w:rPr>
        <w:t>Cllr</w:t>
      </w:r>
      <w:r w:rsidR="00DE7D77">
        <w:rPr>
          <w:sz w:val="24"/>
          <w:szCs w:val="24"/>
        </w:rPr>
        <w:t xml:space="preserve"> Gidney proposed Cllr Dewing </w:t>
      </w:r>
      <w:r w:rsidR="009977A5">
        <w:rPr>
          <w:sz w:val="24"/>
          <w:szCs w:val="24"/>
        </w:rPr>
        <w:t>to be Chairman, seconded by Cllr Martin – Resolved</w:t>
      </w:r>
      <w:r w:rsidR="0014205D">
        <w:rPr>
          <w:sz w:val="24"/>
          <w:szCs w:val="24"/>
        </w:rPr>
        <w:t xml:space="preserve">. The Chairman signed the </w:t>
      </w:r>
      <w:r w:rsidR="00E86154">
        <w:rPr>
          <w:sz w:val="24"/>
          <w:szCs w:val="24"/>
        </w:rPr>
        <w:t>Declaration of Acceptance of Office</w:t>
      </w:r>
      <w:r w:rsidR="004201C8">
        <w:rPr>
          <w:sz w:val="24"/>
          <w:szCs w:val="24"/>
        </w:rPr>
        <w:t xml:space="preserve"> witnessed by the clerk</w:t>
      </w:r>
    </w:p>
    <w:p w14:paraId="39298D5B" w14:textId="26313018" w:rsidR="009977A5" w:rsidRDefault="009977A5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25</w:t>
      </w:r>
      <w:r w:rsidR="00D668F6">
        <w:rPr>
          <w:b/>
          <w:bCs/>
          <w:sz w:val="24"/>
          <w:szCs w:val="24"/>
        </w:rPr>
        <w:t>.14 To Elect a Vice</w:t>
      </w:r>
      <w:r w:rsidR="00141F29">
        <w:rPr>
          <w:b/>
          <w:bCs/>
          <w:sz w:val="24"/>
          <w:szCs w:val="24"/>
        </w:rPr>
        <w:t>-</w:t>
      </w:r>
      <w:r w:rsidR="00D668F6">
        <w:rPr>
          <w:b/>
          <w:bCs/>
          <w:sz w:val="24"/>
          <w:szCs w:val="24"/>
        </w:rPr>
        <w:t xml:space="preserve">Chairman for 2025-26- </w:t>
      </w:r>
      <w:r w:rsidR="00D668F6">
        <w:rPr>
          <w:sz w:val="24"/>
          <w:szCs w:val="24"/>
        </w:rPr>
        <w:t>Cllr</w:t>
      </w:r>
      <w:r w:rsidR="009D6684">
        <w:rPr>
          <w:sz w:val="24"/>
          <w:szCs w:val="24"/>
        </w:rPr>
        <w:t xml:space="preserve"> Martin proposed Cllr King to be Vice-Chairman, seconded by </w:t>
      </w:r>
      <w:r w:rsidR="00141F29">
        <w:rPr>
          <w:sz w:val="24"/>
          <w:szCs w:val="24"/>
        </w:rPr>
        <w:t>C</w:t>
      </w:r>
      <w:r w:rsidR="009D6684">
        <w:rPr>
          <w:sz w:val="24"/>
          <w:szCs w:val="24"/>
        </w:rPr>
        <w:t>llr</w:t>
      </w:r>
      <w:r w:rsidR="00141F29">
        <w:rPr>
          <w:sz w:val="24"/>
          <w:szCs w:val="24"/>
        </w:rPr>
        <w:t xml:space="preserve"> Gidney</w:t>
      </w:r>
      <w:r w:rsidR="004201C8">
        <w:rPr>
          <w:sz w:val="24"/>
          <w:szCs w:val="24"/>
        </w:rPr>
        <w:t>- Resolved. The Vice-Chairman</w:t>
      </w:r>
      <w:r w:rsidR="001279E9">
        <w:rPr>
          <w:sz w:val="24"/>
          <w:szCs w:val="24"/>
        </w:rPr>
        <w:t xml:space="preserve"> signed the Declaration of Acceptance of Office witnessed by the clerk.</w:t>
      </w:r>
    </w:p>
    <w:p w14:paraId="5CF294F7" w14:textId="1913CB10" w:rsidR="001167D0" w:rsidRDefault="001167D0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25</w:t>
      </w:r>
      <w:r w:rsidR="00AC5CE3">
        <w:rPr>
          <w:b/>
          <w:bCs/>
          <w:sz w:val="24"/>
          <w:szCs w:val="24"/>
        </w:rPr>
        <w:t>.15 Apologies for Absence</w:t>
      </w:r>
      <w:proofErr w:type="gramStart"/>
      <w:r w:rsidR="00AC5CE3">
        <w:rPr>
          <w:b/>
          <w:bCs/>
          <w:sz w:val="24"/>
          <w:szCs w:val="24"/>
        </w:rPr>
        <w:t xml:space="preserve">- </w:t>
      </w:r>
      <w:r w:rsidR="00AC5CE3">
        <w:rPr>
          <w:sz w:val="24"/>
          <w:szCs w:val="24"/>
        </w:rPr>
        <w:t xml:space="preserve"> Cllr</w:t>
      </w:r>
      <w:proofErr w:type="gramEnd"/>
      <w:r w:rsidR="00AC5CE3">
        <w:rPr>
          <w:sz w:val="24"/>
          <w:szCs w:val="24"/>
        </w:rPr>
        <w:t xml:space="preserve"> Currey, Cllr Drake and Borough Cllr Anota</w:t>
      </w:r>
      <w:r w:rsidR="00184772">
        <w:rPr>
          <w:sz w:val="24"/>
          <w:szCs w:val="24"/>
        </w:rPr>
        <w:t>.</w:t>
      </w:r>
    </w:p>
    <w:p w14:paraId="73B59262" w14:textId="548FEEE2" w:rsidR="00184772" w:rsidRDefault="00184772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25.16 Declarations of Interest- </w:t>
      </w:r>
      <w:r w:rsidR="00D13EA4">
        <w:rPr>
          <w:sz w:val="24"/>
          <w:szCs w:val="24"/>
        </w:rPr>
        <w:t xml:space="preserve">Cllr Gidney </w:t>
      </w:r>
      <w:r w:rsidR="00927BAE">
        <w:rPr>
          <w:sz w:val="24"/>
          <w:szCs w:val="24"/>
        </w:rPr>
        <w:t>for NCC sale of land</w:t>
      </w:r>
    </w:p>
    <w:p w14:paraId="15BFC92A" w14:textId="1F4BE58B" w:rsidR="00184772" w:rsidRDefault="00210C77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25.17 </w:t>
      </w:r>
      <w:r w:rsidR="00AF6D10">
        <w:rPr>
          <w:b/>
          <w:bCs/>
          <w:sz w:val="24"/>
          <w:szCs w:val="24"/>
        </w:rPr>
        <w:t xml:space="preserve">To Approve and </w:t>
      </w:r>
      <w:r w:rsidR="00D926E6">
        <w:rPr>
          <w:b/>
          <w:bCs/>
          <w:sz w:val="24"/>
          <w:szCs w:val="24"/>
        </w:rPr>
        <w:t xml:space="preserve">sign the Minutes of the APCM </w:t>
      </w:r>
      <w:r w:rsidR="00635767">
        <w:rPr>
          <w:b/>
          <w:bCs/>
          <w:sz w:val="24"/>
          <w:szCs w:val="24"/>
        </w:rPr>
        <w:t>held 9</w:t>
      </w:r>
      <w:r w:rsidR="00635767" w:rsidRPr="00635767">
        <w:rPr>
          <w:b/>
          <w:bCs/>
          <w:sz w:val="24"/>
          <w:szCs w:val="24"/>
          <w:vertAlign w:val="superscript"/>
        </w:rPr>
        <w:t>th</w:t>
      </w:r>
      <w:r w:rsidR="00635767">
        <w:rPr>
          <w:b/>
          <w:bCs/>
          <w:sz w:val="24"/>
          <w:szCs w:val="24"/>
        </w:rPr>
        <w:t xml:space="preserve"> May 2024</w:t>
      </w:r>
      <w:r w:rsidR="00CD1179">
        <w:rPr>
          <w:b/>
          <w:bCs/>
          <w:sz w:val="24"/>
          <w:szCs w:val="24"/>
        </w:rPr>
        <w:t xml:space="preserve"> </w:t>
      </w:r>
      <w:r w:rsidR="00353E1A">
        <w:rPr>
          <w:b/>
          <w:bCs/>
          <w:sz w:val="24"/>
          <w:szCs w:val="24"/>
        </w:rPr>
        <w:t xml:space="preserve">– </w:t>
      </w:r>
      <w:r w:rsidR="00353E1A">
        <w:rPr>
          <w:sz w:val="24"/>
          <w:szCs w:val="24"/>
        </w:rPr>
        <w:t xml:space="preserve">Cllr </w:t>
      </w:r>
      <w:r w:rsidR="00AB51A4">
        <w:rPr>
          <w:sz w:val="24"/>
          <w:szCs w:val="24"/>
        </w:rPr>
        <w:t>Driver proposed approval of minutes- Resolved</w:t>
      </w:r>
    </w:p>
    <w:p w14:paraId="69A9D0BE" w14:textId="34117E39" w:rsidR="00AB51A4" w:rsidRDefault="00AB51A4" w:rsidP="00FB6F8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25.18</w:t>
      </w:r>
      <w:r w:rsidR="00B95F9F">
        <w:rPr>
          <w:b/>
          <w:bCs/>
          <w:sz w:val="24"/>
          <w:szCs w:val="24"/>
        </w:rPr>
        <w:t xml:space="preserve"> To Receive Correspondence</w:t>
      </w:r>
    </w:p>
    <w:p w14:paraId="052176C4" w14:textId="020E6B96" w:rsidR="00451E5A" w:rsidRDefault="003825CB" w:rsidP="00FB6F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sz w:val="24"/>
          <w:szCs w:val="24"/>
        </w:rPr>
        <w:t>The clerk informed the meeting of the following correspondence</w:t>
      </w:r>
      <w:r w:rsidR="00DF5942">
        <w:rPr>
          <w:sz w:val="24"/>
          <w:szCs w:val="24"/>
        </w:rPr>
        <w:t>;</w:t>
      </w:r>
    </w:p>
    <w:p w14:paraId="1F8A8951" w14:textId="509B6DBC" w:rsidR="00AD0A19" w:rsidRDefault="00AD0A19" w:rsidP="00980AB5">
      <w:pPr>
        <w:ind w:left="720"/>
        <w:rPr>
          <w:sz w:val="24"/>
          <w:szCs w:val="24"/>
        </w:rPr>
      </w:pPr>
      <w:r w:rsidRPr="00980AB5">
        <w:rPr>
          <w:b/>
          <w:bCs/>
          <w:sz w:val="24"/>
          <w:szCs w:val="24"/>
        </w:rPr>
        <w:t>25.18.1</w:t>
      </w:r>
      <w:r>
        <w:rPr>
          <w:sz w:val="24"/>
          <w:szCs w:val="24"/>
        </w:rPr>
        <w:t xml:space="preserve"> </w:t>
      </w:r>
      <w:r w:rsidR="008328AC">
        <w:rPr>
          <w:sz w:val="24"/>
          <w:szCs w:val="24"/>
        </w:rPr>
        <w:t xml:space="preserve">A parishioner informed the council that </w:t>
      </w:r>
      <w:r w:rsidR="0003097E">
        <w:rPr>
          <w:sz w:val="24"/>
          <w:szCs w:val="24"/>
        </w:rPr>
        <w:t>some dog owners are failing to pick up after their dogs</w:t>
      </w:r>
      <w:r w:rsidR="00CB19FC">
        <w:rPr>
          <w:sz w:val="24"/>
          <w:szCs w:val="24"/>
        </w:rPr>
        <w:t xml:space="preserve"> or leaving bags of dog waste</w:t>
      </w:r>
      <w:r w:rsidR="00F778B3">
        <w:rPr>
          <w:sz w:val="24"/>
          <w:szCs w:val="24"/>
        </w:rPr>
        <w:t xml:space="preserve"> on the open area </w:t>
      </w:r>
      <w:r w:rsidR="00244748">
        <w:rPr>
          <w:sz w:val="24"/>
          <w:szCs w:val="24"/>
        </w:rPr>
        <w:t xml:space="preserve">near Willow Cottage. The parishioner </w:t>
      </w:r>
      <w:r w:rsidR="003E0438">
        <w:rPr>
          <w:sz w:val="24"/>
          <w:szCs w:val="24"/>
        </w:rPr>
        <w:t xml:space="preserve">requested the siting of a dog waste bin in the area. The clerk will contact the parishioner and </w:t>
      </w:r>
      <w:r w:rsidR="00980AB5">
        <w:rPr>
          <w:sz w:val="24"/>
          <w:szCs w:val="24"/>
        </w:rPr>
        <w:t>investigate the costs involved in siting a dog waste bin in the area.</w:t>
      </w:r>
    </w:p>
    <w:p w14:paraId="6DF9E0E4" w14:textId="1F060421" w:rsidR="00980AB5" w:rsidRDefault="001119E7" w:rsidP="00980AB5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25.18.2 </w:t>
      </w:r>
      <w:r>
        <w:rPr>
          <w:sz w:val="24"/>
          <w:szCs w:val="24"/>
        </w:rPr>
        <w:t xml:space="preserve">A parishioner has </w:t>
      </w:r>
      <w:r w:rsidR="00056813">
        <w:rPr>
          <w:sz w:val="24"/>
          <w:szCs w:val="24"/>
        </w:rPr>
        <w:t>expressed an interest in becoming a trustee for the Jubilee Hall</w:t>
      </w:r>
      <w:r w:rsidR="0015310C">
        <w:rPr>
          <w:sz w:val="24"/>
          <w:szCs w:val="24"/>
        </w:rPr>
        <w:t>. The Chairman will pass the details on to a current trustee of the Jubilee Hall.</w:t>
      </w:r>
    </w:p>
    <w:p w14:paraId="59B264E2" w14:textId="6C6B9A00" w:rsidR="0015310C" w:rsidRDefault="00076CF6" w:rsidP="00980AB5">
      <w:pPr>
        <w:ind w:left="720"/>
        <w:rPr>
          <w:sz w:val="24"/>
          <w:szCs w:val="24"/>
        </w:rPr>
      </w:pPr>
      <w:r>
        <w:rPr>
          <w:b/>
          <w:bCs/>
          <w:sz w:val="24"/>
          <w:szCs w:val="24"/>
        </w:rPr>
        <w:t>25.18.3</w:t>
      </w:r>
      <w:r w:rsidR="00B20504">
        <w:rPr>
          <w:b/>
          <w:bCs/>
          <w:sz w:val="24"/>
          <w:szCs w:val="24"/>
        </w:rPr>
        <w:t xml:space="preserve"> </w:t>
      </w:r>
      <w:r w:rsidR="00FB3490">
        <w:rPr>
          <w:sz w:val="24"/>
          <w:szCs w:val="24"/>
        </w:rPr>
        <w:t>The clerk has been made aware of a grant opportunity</w:t>
      </w:r>
      <w:r w:rsidR="002707C8">
        <w:rPr>
          <w:sz w:val="24"/>
          <w:szCs w:val="24"/>
        </w:rPr>
        <w:t xml:space="preserve"> to refurbish the roof of the two </w:t>
      </w:r>
      <w:r w:rsidR="00657211">
        <w:rPr>
          <w:sz w:val="24"/>
          <w:szCs w:val="24"/>
        </w:rPr>
        <w:t>brick-built</w:t>
      </w:r>
      <w:r w:rsidR="002707C8">
        <w:rPr>
          <w:sz w:val="24"/>
          <w:szCs w:val="24"/>
        </w:rPr>
        <w:t xml:space="preserve"> bus shelters. </w:t>
      </w:r>
      <w:r w:rsidR="003E53BF">
        <w:rPr>
          <w:sz w:val="24"/>
          <w:szCs w:val="24"/>
        </w:rPr>
        <w:t xml:space="preserve">The clerk will investigate costs of </w:t>
      </w:r>
      <w:r w:rsidR="004F5ACB">
        <w:rPr>
          <w:sz w:val="24"/>
          <w:szCs w:val="24"/>
        </w:rPr>
        <w:t xml:space="preserve">the roof refurbishment and </w:t>
      </w:r>
      <w:r w:rsidR="00F71994">
        <w:rPr>
          <w:sz w:val="24"/>
          <w:szCs w:val="24"/>
        </w:rPr>
        <w:t>make a grant application.</w:t>
      </w:r>
    </w:p>
    <w:p w14:paraId="125DD243" w14:textId="07787231" w:rsidR="00131691" w:rsidRDefault="00A11BF5" w:rsidP="0013169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25.19 To Appoint / Reaffirm Parish </w:t>
      </w:r>
      <w:r w:rsidR="0066626E">
        <w:rPr>
          <w:b/>
          <w:bCs/>
          <w:sz w:val="24"/>
          <w:szCs w:val="24"/>
        </w:rPr>
        <w:t>R</w:t>
      </w:r>
      <w:r>
        <w:rPr>
          <w:b/>
          <w:bCs/>
          <w:sz w:val="24"/>
          <w:szCs w:val="24"/>
        </w:rPr>
        <w:t>epresentatives</w:t>
      </w:r>
      <w:r w:rsidR="003B4A57">
        <w:rPr>
          <w:b/>
          <w:bCs/>
          <w:sz w:val="24"/>
          <w:szCs w:val="24"/>
        </w:rPr>
        <w:t xml:space="preserve"> on to </w:t>
      </w:r>
      <w:r w:rsidR="00086440">
        <w:rPr>
          <w:b/>
          <w:bCs/>
          <w:sz w:val="24"/>
          <w:szCs w:val="24"/>
        </w:rPr>
        <w:t>tasks / working groups.</w:t>
      </w:r>
    </w:p>
    <w:p w14:paraId="43BFAAD3" w14:textId="3E9BB242" w:rsidR="00086440" w:rsidRDefault="00086440" w:rsidP="00131691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  <w:t xml:space="preserve">25.19.1 </w:t>
      </w:r>
      <w:r w:rsidR="00902D9C">
        <w:rPr>
          <w:sz w:val="24"/>
          <w:szCs w:val="24"/>
        </w:rPr>
        <w:t>Jubilee Hall representative – Cllr King</w:t>
      </w:r>
    </w:p>
    <w:p w14:paraId="37B5F62C" w14:textId="7ECED8CC" w:rsidR="00902D9C" w:rsidRDefault="00902D9C" w:rsidP="0013169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>25.19</w:t>
      </w:r>
      <w:r w:rsidR="000D3705">
        <w:rPr>
          <w:b/>
          <w:bCs/>
          <w:sz w:val="24"/>
          <w:szCs w:val="24"/>
        </w:rPr>
        <w:t xml:space="preserve">.2 </w:t>
      </w:r>
      <w:r w:rsidR="000D3705">
        <w:rPr>
          <w:sz w:val="24"/>
          <w:szCs w:val="24"/>
        </w:rPr>
        <w:t>Parish Magazine liaison officer – Cllr Dewing</w:t>
      </w:r>
    </w:p>
    <w:p w14:paraId="5E0B6128" w14:textId="6362D2B9" w:rsidR="000D3705" w:rsidRDefault="000D3705" w:rsidP="0013169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25.19.3 </w:t>
      </w:r>
      <w:r w:rsidR="00D55F13">
        <w:rPr>
          <w:sz w:val="24"/>
          <w:szCs w:val="24"/>
        </w:rPr>
        <w:t>Footpaths / Tree warden – Cllr Gidney</w:t>
      </w:r>
    </w:p>
    <w:p w14:paraId="44E8E7C9" w14:textId="66A5549A" w:rsidR="00814441" w:rsidRDefault="00814441" w:rsidP="0013169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25.19.4 </w:t>
      </w:r>
      <w:proofErr w:type="spellStart"/>
      <w:r>
        <w:rPr>
          <w:sz w:val="24"/>
          <w:szCs w:val="24"/>
        </w:rPr>
        <w:t>Speedwatch</w:t>
      </w:r>
      <w:proofErr w:type="spellEnd"/>
      <w:r w:rsidR="00FC1617">
        <w:rPr>
          <w:sz w:val="24"/>
          <w:szCs w:val="24"/>
        </w:rPr>
        <w:t xml:space="preserve"> group – Charles</w:t>
      </w:r>
    </w:p>
    <w:p w14:paraId="7B214AEB" w14:textId="77777777" w:rsidR="00DF4404" w:rsidRDefault="00DF4404" w:rsidP="00131691">
      <w:pPr>
        <w:rPr>
          <w:b/>
          <w:bCs/>
          <w:sz w:val="24"/>
          <w:szCs w:val="24"/>
        </w:rPr>
      </w:pPr>
    </w:p>
    <w:p w14:paraId="17B00D93" w14:textId="6226874C" w:rsidR="00FC1617" w:rsidRDefault="00FC1617" w:rsidP="00131691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25.20 </w:t>
      </w:r>
      <w:r w:rsidR="00363855">
        <w:rPr>
          <w:b/>
          <w:bCs/>
          <w:sz w:val="24"/>
          <w:szCs w:val="24"/>
        </w:rPr>
        <w:t xml:space="preserve">To receive information </w:t>
      </w:r>
      <w:r w:rsidR="00DF4404">
        <w:rPr>
          <w:b/>
          <w:bCs/>
          <w:sz w:val="24"/>
          <w:szCs w:val="24"/>
        </w:rPr>
        <w:t>on the Annual Governance Statement 2024-25</w:t>
      </w:r>
    </w:p>
    <w:p w14:paraId="1953FCA3" w14:textId="70637889" w:rsidR="00DF4404" w:rsidRDefault="00DF4404" w:rsidP="007E0588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The clerk confirmed that the previous </w:t>
      </w:r>
      <w:r w:rsidR="00482F8E">
        <w:rPr>
          <w:sz w:val="24"/>
          <w:szCs w:val="24"/>
        </w:rPr>
        <w:t xml:space="preserve">clerk had finalised the 2024-25 accounts </w:t>
      </w:r>
      <w:r w:rsidR="007E0588">
        <w:rPr>
          <w:sz w:val="24"/>
          <w:szCs w:val="24"/>
        </w:rPr>
        <w:t>the AGAR forms have been received and will be sent to the internal auditor in due course.</w:t>
      </w:r>
    </w:p>
    <w:p w14:paraId="26913FD4" w14:textId="06DEB7EA" w:rsidR="007E0588" w:rsidRDefault="007E0588" w:rsidP="007E058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25.21</w:t>
      </w:r>
      <w:r w:rsidR="00E77BA2">
        <w:rPr>
          <w:b/>
          <w:bCs/>
          <w:sz w:val="24"/>
          <w:szCs w:val="24"/>
        </w:rPr>
        <w:t xml:space="preserve"> To Approve Payments as Listed</w:t>
      </w:r>
    </w:p>
    <w:tbl>
      <w:tblPr>
        <w:tblW w:w="9620" w:type="dxa"/>
        <w:tblLook w:val="04A0" w:firstRow="1" w:lastRow="0" w:firstColumn="1" w:lastColumn="0" w:noHBand="0" w:noVBand="1"/>
      </w:tblPr>
      <w:tblGrid>
        <w:gridCol w:w="2904"/>
        <w:gridCol w:w="3536"/>
        <w:gridCol w:w="1316"/>
        <w:gridCol w:w="1194"/>
        <w:gridCol w:w="899"/>
      </w:tblGrid>
      <w:tr w:rsidR="00F21872" w:rsidRPr="00F21872" w14:paraId="532EADBD" w14:textId="77777777" w:rsidTr="00F21872">
        <w:trPr>
          <w:trHeight w:val="288"/>
        </w:trPr>
        <w:tc>
          <w:tcPr>
            <w:tcW w:w="9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841B" w14:textId="77777777" w:rsidR="00F21872" w:rsidRPr="00F21872" w:rsidRDefault="00F21872" w:rsidP="00F218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lastRenderedPageBreak/>
              <w:t>PAYMENTS</w:t>
            </w:r>
          </w:p>
        </w:tc>
      </w:tr>
      <w:tr w:rsidR="00F21872" w:rsidRPr="00F21872" w14:paraId="568822BA" w14:textId="77777777" w:rsidTr="00F21872">
        <w:trPr>
          <w:trHeight w:val="288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C12C3" w14:textId="77777777" w:rsidR="00F21872" w:rsidRPr="00F21872" w:rsidRDefault="00F21872" w:rsidP="00F218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89A47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39506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CB24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F441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21872" w:rsidRPr="00F21872" w14:paraId="79F3639A" w14:textId="77777777" w:rsidTr="00F21872">
        <w:trPr>
          <w:trHeight w:val="312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90D7E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Supplier</w:t>
            </w:r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5F08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Description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5A1F4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VAT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E4A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Total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9F046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ref</w:t>
            </w:r>
          </w:p>
        </w:tc>
      </w:tr>
      <w:tr w:rsidR="00F21872" w:rsidRPr="00F21872" w14:paraId="6808B333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0F14D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Freeola</w:t>
            </w:r>
            <w:proofErr w:type="spellEnd"/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5CF3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Domain renewal annual fee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C672D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  1.50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EE12C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  9.00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14D2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6DA30060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F8F8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BT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3273C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Phone services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EAC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  5.97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0E202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35.84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B6CA0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* DD</w:t>
            </w:r>
          </w:p>
        </w:tc>
      </w:tr>
      <w:tr w:rsidR="00F21872" w:rsidRPr="00F21872" w14:paraId="660089A1" w14:textId="77777777" w:rsidTr="00F21872">
        <w:trPr>
          <w:trHeight w:val="624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52634E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Norfolk Parish Training &amp; </w:t>
            </w:r>
            <w:proofErr w:type="spellStart"/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Suppoprt</w:t>
            </w:r>
            <w:proofErr w:type="spellEnd"/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67B2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Subscription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18FD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n/a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E8F87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350.00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5245A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043D3FBA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CC5C6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Parish Online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C0011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Subscription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5C6D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18.00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89AE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108.00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A80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228747C7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284BC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KJN Landscapes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AE2B0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Litter pick &amp; Bus shelter </w:t>
            </w:r>
            <w:proofErr w:type="spellStart"/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cleanining</w:t>
            </w:r>
            <w:proofErr w:type="spellEnd"/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72ADD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n/a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4519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296.00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A66D1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15BFCF16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96DD7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A.</w:t>
            </w:r>
            <w:proofErr w:type="gramStart"/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L.Loy</w:t>
            </w:r>
            <w:proofErr w:type="spellEnd"/>
            <w:proofErr w:type="gramEnd"/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7B50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Locum services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E621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n/a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4620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531.49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4EDB4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61E677D0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83769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A.</w:t>
            </w:r>
            <w:proofErr w:type="gramStart"/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L.Loy</w:t>
            </w:r>
            <w:proofErr w:type="spellEnd"/>
            <w:proofErr w:type="gramEnd"/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2AEBA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Expenses [domain renewal fee]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11E1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  1.50 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8A567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  9.00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E30E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54C9E614" w14:textId="77777777" w:rsidTr="00F21872">
        <w:trPr>
          <w:trHeight w:val="324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F506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 J &amp; B Jones</w:t>
            </w: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DA56A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Grass cutting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FAD58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57.66 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0101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345.96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5CE7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4FEAEAB8" w14:textId="77777777" w:rsidTr="00F21872">
        <w:trPr>
          <w:trHeight w:val="336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C772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3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C36CC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Totals</w:t>
            </w: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31F4AC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     84.63 </w:t>
            </w:r>
          </w:p>
        </w:tc>
        <w:tc>
          <w:tcPr>
            <w:tcW w:w="1105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846284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£1,685.29 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461DA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</w:tr>
      <w:tr w:rsidR="00F21872" w:rsidRPr="00F21872" w14:paraId="1255783D" w14:textId="77777777" w:rsidTr="00F21872">
        <w:trPr>
          <w:trHeight w:val="300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7ED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EE550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FFAA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FDFD3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A4493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21872" w:rsidRPr="00F21872" w14:paraId="750652A1" w14:textId="77777777" w:rsidTr="00F21872">
        <w:trPr>
          <w:trHeight w:val="288"/>
        </w:trPr>
        <w:tc>
          <w:tcPr>
            <w:tcW w:w="29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27342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C9FA4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52960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116B3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0AE2B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21872" w:rsidRPr="00F21872" w14:paraId="30A5D679" w14:textId="77777777" w:rsidTr="00F21872">
        <w:trPr>
          <w:trHeight w:val="288"/>
        </w:trPr>
        <w:tc>
          <w:tcPr>
            <w:tcW w:w="96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CCE5F" w14:textId="77777777" w:rsidR="00F21872" w:rsidRPr="00F21872" w:rsidRDefault="00F21872" w:rsidP="00F218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RECEIPTS</w:t>
            </w:r>
          </w:p>
        </w:tc>
      </w:tr>
      <w:tr w:rsidR="00F21872" w:rsidRPr="00F21872" w14:paraId="5B270FEF" w14:textId="77777777" w:rsidTr="00F21872">
        <w:trPr>
          <w:trHeight w:val="312"/>
        </w:trPr>
        <w:tc>
          <w:tcPr>
            <w:tcW w:w="2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1B021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Payer</w:t>
            </w:r>
          </w:p>
        </w:tc>
        <w:tc>
          <w:tcPr>
            <w:tcW w:w="3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EC977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spellStart"/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Decscription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3AE27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Total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D26E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8BA5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21872" w:rsidRPr="00F21872" w14:paraId="2EB9EEE9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B193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Borough Council Kings Lynn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43C0F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50% precept for year 2025/26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0F1CE" w14:textId="77777777" w:rsidR="00F21872" w:rsidRPr="00F21872" w:rsidRDefault="00F21872" w:rsidP="00F218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£17,500.00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923F5" w14:textId="77777777" w:rsidR="00F21872" w:rsidRPr="00F21872" w:rsidRDefault="00F21872" w:rsidP="00F218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49B8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21872" w:rsidRPr="00F21872" w14:paraId="0A4ACC5E" w14:textId="77777777" w:rsidTr="00F21872">
        <w:trPr>
          <w:trHeight w:val="312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F3D08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Bank Interest</w:t>
            </w:r>
          </w:p>
        </w:tc>
        <w:tc>
          <w:tcPr>
            <w:tcW w:w="3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345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148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0E6EB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8CA0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21872" w:rsidRPr="00F21872" w14:paraId="4168CBCC" w14:textId="77777777" w:rsidTr="00F21872">
        <w:trPr>
          <w:trHeight w:val="324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ED76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35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9D55E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B6045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93147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2E16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F21872" w:rsidRPr="00F21872" w14:paraId="534FFEF0" w14:textId="77777777" w:rsidTr="00F21872">
        <w:trPr>
          <w:trHeight w:val="336"/>
        </w:trPr>
        <w:tc>
          <w:tcPr>
            <w:tcW w:w="29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5F27B9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35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83E383" w14:textId="77777777" w:rsidR="00F21872" w:rsidRPr="00F21872" w:rsidRDefault="00F21872" w:rsidP="00F2187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Totals</w:t>
            </w:r>
          </w:p>
        </w:tc>
        <w:tc>
          <w:tcPr>
            <w:tcW w:w="1176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BBE371" w14:textId="77777777" w:rsidR="00F21872" w:rsidRPr="00F21872" w:rsidRDefault="00F21872" w:rsidP="00F218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21872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>£17,500.00</w:t>
            </w:r>
          </w:p>
        </w:tc>
        <w:tc>
          <w:tcPr>
            <w:tcW w:w="1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5180" w14:textId="77777777" w:rsidR="00F21872" w:rsidRPr="00F21872" w:rsidRDefault="00F21872" w:rsidP="00F218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6142" w14:textId="77777777" w:rsidR="00F21872" w:rsidRPr="00F21872" w:rsidRDefault="00F21872" w:rsidP="00F2187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00038D2A" w14:textId="77777777" w:rsidR="00A3318D" w:rsidRDefault="00A3318D" w:rsidP="007E0588">
      <w:pPr>
        <w:rPr>
          <w:b/>
          <w:bCs/>
          <w:sz w:val="24"/>
          <w:szCs w:val="24"/>
        </w:rPr>
      </w:pPr>
    </w:p>
    <w:p w14:paraId="6C39F8D9" w14:textId="4AB4FCEA" w:rsidR="00E77BA2" w:rsidRDefault="00E77BA2" w:rsidP="007E05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proofErr w:type="spellStart"/>
      <w:r>
        <w:rPr>
          <w:sz w:val="24"/>
          <w:szCs w:val="24"/>
        </w:rPr>
        <w:t>Cllr</w:t>
      </w:r>
      <w:r w:rsidR="003F344D">
        <w:rPr>
          <w:sz w:val="24"/>
          <w:szCs w:val="24"/>
        </w:rPr>
        <w:t>Gidney</w:t>
      </w:r>
      <w:proofErr w:type="spellEnd"/>
      <w:r w:rsidR="003F344D">
        <w:rPr>
          <w:sz w:val="24"/>
          <w:szCs w:val="24"/>
        </w:rPr>
        <w:t xml:space="preserve"> proposed approval of the paymen</w:t>
      </w:r>
      <w:r w:rsidR="00EF6361">
        <w:rPr>
          <w:sz w:val="24"/>
          <w:szCs w:val="24"/>
        </w:rPr>
        <w:t>ts, seconded by Cllr</w:t>
      </w:r>
      <w:r w:rsidR="004018EA">
        <w:rPr>
          <w:sz w:val="24"/>
          <w:szCs w:val="24"/>
        </w:rPr>
        <w:t xml:space="preserve"> King – Resolved</w:t>
      </w:r>
    </w:p>
    <w:p w14:paraId="16373FE9" w14:textId="56F8E957" w:rsidR="004018EA" w:rsidRDefault="004018EA" w:rsidP="007E0588">
      <w:pPr>
        <w:rPr>
          <w:sz w:val="24"/>
          <w:szCs w:val="24"/>
        </w:rPr>
      </w:pPr>
      <w:r>
        <w:rPr>
          <w:b/>
          <w:bCs/>
          <w:sz w:val="24"/>
          <w:szCs w:val="24"/>
        </w:rPr>
        <w:t>25.22 Ward Reports</w:t>
      </w:r>
      <w:r w:rsidR="00077805">
        <w:rPr>
          <w:b/>
          <w:bCs/>
          <w:sz w:val="24"/>
          <w:szCs w:val="24"/>
        </w:rPr>
        <w:t xml:space="preserve">- </w:t>
      </w:r>
      <w:r w:rsidR="00B8539E">
        <w:rPr>
          <w:sz w:val="24"/>
          <w:szCs w:val="24"/>
        </w:rPr>
        <w:t xml:space="preserve">Borough </w:t>
      </w:r>
      <w:r w:rsidR="00EF5801">
        <w:rPr>
          <w:sz w:val="24"/>
          <w:szCs w:val="24"/>
        </w:rPr>
        <w:t xml:space="preserve">Cllr de Whalley </w:t>
      </w:r>
      <w:r w:rsidR="00B83367">
        <w:rPr>
          <w:sz w:val="24"/>
          <w:szCs w:val="24"/>
        </w:rPr>
        <w:t>updated the meeting</w:t>
      </w:r>
      <w:r w:rsidR="00D21A84">
        <w:rPr>
          <w:sz w:val="24"/>
          <w:szCs w:val="24"/>
        </w:rPr>
        <w:t xml:space="preserve"> regarding the proposed unitary council for Norfolk</w:t>
      </w:r>
      <w:r w:rsidR="00FA5A06">
        <w:rPr>
          <w:sz w:val="24"/>
          <w:szCs w:val="24"/>
        </w:rPr>
        <w:t>. The borough council have</w:t>
      </w:r>
      <w:r w:rsidR="00602437">
        <w:rPr>
          <w:sz w:val="24"/>
          <w:szCs w:val="24"/>
        </w:rPr>
        <w:t xml:space="preserve"> launched an interactive map which has layers to show </w:t>
      </w:r>
      <w:r w:rsidR="00B10A16">
        <w:rPr>
          <w:sz w:val="24"/>
          <w:szCs w:val="24"/>
        </w:rPr>
        <w:t xml:space="preserve">such details as parish boundaries, development boundaries and </w:t>
      </w:r>
      <w:r w:rsidR="00354ACF">
        <w:rPr>
          <w:sz w:val="24"/>
          <w:szCs w:val="24"/>
        </w:rPr>
        <w:t xml:space="preserve">areas of flood risk all of which will help </w:t>
      </w:r>
      <w:r w:rsidR="005117AF">
        <w:rPr>
          <w:sz w:val="24"/>
          <w:szCs w:val="24"/>
        </w:rPr>
        <w:t>inform planning</w:t>
      </w:r>
      <w:r w:rsidR="0082246A">
        <w:rPr>
          <w:sz w:val="24"/>
          <w:szCs w:val="24"/>
        </w:rPr>
        <w:t xml:space="preserve"> decision, Cllr de Whalley will send the link to the clerk to </w:t>
      </w:r>
      <w:r w:rsidR="00595757">
        <w:rPr>
          <w:sz w:val="24"/>
          <w:szCs w:val="24"/>
        </w:rPr>
        <w:t xml:space="preserve">be </w:t>
      </w:r>
      <w:r w:rsidR="0082246A">
        <w:rPr>
          <w:sz w:val="24"/>
          <w:szCs w:val="24"/>
        </w:rPr>
        <w:t>distribute</w:t>
      </w:r>
      <w:r w:rsidR="00595757">
        <w:rPr>
          <w:sz w:val="24"/>
          <w:szCs w:val="24"/>
        </w:rPr>
        <w:t>d</w:t>
      </w:r>
      <w:r w:rsidR="0082246A">
        <w:rPr>
          <w:sz w:val="24"/>
          <w:szCs w:val="24"/>
        </w:rPr>
        <w:t xml:space="preserve"> to </w:t>
      </w:r>
      <w:r w:rsidR="00566E6E">
        <w:rPr>
          <w:sz w:val="24"/>
          <w:szCs w:val="24"/>
        </w:rPr>
        <w:t>the parish council</w:t>
      </w:r>
      <w:r w:rsidR="00595757">
        <w:rPr>
          <w:sz w:val="24"/>
          <w:szCs w:val="24"/>
        </w:rPr>
        <w:t xml:space="preserve"> members</w:t>
      </w:r>
      <w:r w:rsidR="00566E6E">
        <w:rPr>
          <w:sz w:val="24"/>
          <w:szCs w:val="24"/>
        </w:rPr>
        <w:t>.</w:t>
      </w:r>
      <w:r w:rsidR="0085278E">
        <w:rPr>
          <w:sz w:val="24"/>
          <w:szCs w:val="24"/>
        </w:rPr>
        <w:t xml:space="preserve"> Cllr de Whalley </w:t>
      </w:r>
      <w:r w:rsidR="0091305F">
        <w:rPr>
          <w:sz w:val="24"/>
          <w:szCs w:val="24"/>
        </w:rPr>
        <w:t>confirmed the Local Plan has now been adopt</w:t>
      </w:r>
      <w:r w:rsidR="00DC61E8">
        <w:rPr>
          <w:sz w:val="24"/>
          <w:szCs w:val="24"/>
        </w:rPr>
        <w:t>ed and again will help the decision making on planning applications.</w:t>
      </w:r>
      <w:r w:rsidR="0023611D">
        <w:rPr>
          <w:sz w:val="24"/>
          <w:szCs w:val="24"/>
        </w:rPr>
        <w:t xml:space="preserve"> </w:t>
      </w:r>
      <w:r w:rsidR="003A436D">
        <w:rPr>
          <w:sz w:val="24"/>
          <w:szCs w:val="24"/>
        </w:rPr>
        <w:t xml:space="preserve">Cllr de Whalley </w:t>
      </w:r>
      <w:r w:rsidR="00017E5C">
        <w:rPr>
          <w:sz w:val="24"/>
          <w:szCs w:val="24"/>
        </w:rPr>
        <w:t xml:space="preserve">informed the meeting that the Borough council </w:t>
      </w:r>
      <w:r w:rsidR="00B83A20">
        <w:rPr>
          <w:sz w:val="24"/>
          <w:szCs w:val="24"/>
        </w:rPr>
        <w:t>is organising a garden competition</w:t>
      </w:r>
      <w:r w:rsidR="00A90A05">
        <w:rPr>
          <w:sz w:val="24"/>
          <w:szCs w:val="24"/>
        </w:rPr>
        <w:t>, there is a poster to advertise the competition</w:t>
      </w:r>
      <w:r w:rsidR="00F757F3">
        <w:rPr>
          <w:sz w:val="24"/>
          <w:szCs w:val="24"/>
        </w:rPr>
        <w:t>. Cllr de Whall</w:t>
      </w:r>
      <w:r w:rsidR="00A137D3">
        <w:rPr>
          <w:sz w:val="24"/>
          <w:szCs w:val="24"/>
        </w:rPr>
        <w:t>e</w:t>
      </w:r>
      <w:r w:rsidR="00F757F3">
        <w:rPr>
          <w:sz w:val="24"/>
          <w:szCs w:val="24"/>
        </w:rPr>
        <w:t>y gave the council a few posters to be displayed in our village noticeboards</w:t>
      </w:r>
      <w:r w:rsidR="00A137D3">
        <w:rPr>
          <w:sz w:val="24"/>
          <w:szCs w:val="24"/>
        </w:rPr>
        <w:t>.</w:t>
      </w:r>
    </w:p>
    <w:p w14:paraId="54BD05ED" w14:textId="307F7F89" w:rsidR="000766BA" w:rsidRDefault="000766BA" w:rsidP="007E058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25.23 Open Forum</w:t>
      </w:r>
    </w:p>
    <w:p w14:paraId="6A36DCE8" w14:textId="0F5DFFFD" w:rsidR="00AB3ED4" w:rsidRDefault="008766FF" w:rsidP="007D232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The Chairman asked if </w:t>
      </w:r>
      <w:r w:rsidR="00C62CE0">
        <w:rPr>
          <w:sz w:val="24"/>
          <w:szCs w:val="24"/>
        </w:rPr>
        <w:t>any parishioners wished to speak. Mr Ma</w:t>
      </w:r>
      <w:r w:rsidR="00FF5EF7">
        <w:rPr>
          <w:sz w:val="24"/>
          <w:szCs w:val="24"/>
        </w:rPr>
        <w:t>r</w:t>
      </w:r>
      <w:r w:rsidR="00C62CE0">
        <w:rPr>
          <w:sz w:val="24"/>
          <w:szCs w:val="24"/>
        </w:rPr>
        <w:t>sham [Gayton Estate</w:t>
      </w:r>
      <w:r w:rsidR="007D232E">
        <w:rPr>
          <w:sz w:val="24"/>
          <w:szCs w:val="24"/>
        </w:rPr>
        <w:t>] wished to speak with the council on projects being planned by the estate.</w:t>
      </w:r>
    </w:p>
    <w:p w14:paraId="4CCAF06A" w14:textId="24324F86" w:rsidR="007E3D2C" w:rsidRDefault="007E3D2C" w:rsidP="007D232E">
      <w:pPr>
        <w:ind w:left="720"/>
        <w:rPr>
          <w:sz w:val="24"/>
          <w:szCs w:val="24"/>
        </w:rPr>
      </w:pPr>
      <w:r>
        <w:rPr>
          <w:sz w:val="24"/>
          <w:szCs w:val="24"/>
        </w:rPr>
        <w:lastRenderedPageBreak/>
        <w:t>1] Land recovery project for 19 hectares of land at Church Farm</w:t>
      </w:r>
      <w:r w:rsidR="00166A97">
        <w:rPr>
          <w:sz w:val="24"/>
          <w:szCs w:val="24"/>
        </w:rPr>
        <w:t xml:space="preserve"> which would involve a conservation covenant </w:t>
      </w:r>
      <w:r w:rsidR="00E45C10">
        <w:rPr>
          <w:sz w:val="24"/>
          <w:szCs w:val="24"/>
        </w:rPr>
        <w:t>for 30 years whereby the land is managed</w:t>
      </w:r>
      <w:r w:rsidR="004739D8">
        <w:rPr>
          <w:sz w:val="24"/>
          <w:szCs w:val="24"/>
        </w:rPr>
        <w:t xml:space="preserve"> for biodiversity</w:t>
      </w:r>
      <w:r w:rsidR="00842146">
        <w:rPr>
          <w:sz w:val="24"/>
          <w:szCs w:val="24"/>
        </w:rPr>
        <w:t xml:space="preserve"> with three</w:t>
      </w:r>
      <w:r w:rsidR="005E0A90">
        <w:rPr>
          <w:sz w:val="24"/>
          <w:szCs w:val="24"/>
        </w:rPr>
        <w:t xml:space="preserve"> ecological habitats being developed.</w:t>
      </w:r>
      <w:r w:rsidR="00FE2CDC">
        <w:rPr>
          <w:sz w:val="24"/>
          <w:szCs w:val="24"/>
        </w:rPr>
        <w:t xml:space="preserve"> </w:t>
      </w:r>
      <w:r w:rsidR="00842146">
        <w:rPr>
          <w:sz w:val="24"/>
          <w:szCs w:val="24"/>
        </w:rPr>
        <w:t>Mr Ma</w:t>
      </w:r>
      <w:r w:rsidR="00FF5EF7">
        <w:rPr>
          <w:sz w:val="24"/>
          <w:szCs w:val="24"/>
        </w:rPr>
        <w:t>r</w:t>
      </w:r>
      <w:r w:rsidR="00842146">
        <w:rPr>
          <w:sz w:val="24"/>
          <w:szCs w:val="24"/>
        </w:rPr>
        <w:t xml:space="preserve">sham invited the council to </w:t>
      </w:r>
      <w:r w:rsidR="00A2007E">
        <w:rPr>
          <w:sz w:val="24"/>
          <w:szCs w:val="24"/>
        </w:rPr>
        <w:t>view the site.</w:t>
      </w:r>
    </w:p>
    <w:p w14:paraId="45D44B3B" w14:textId="27F911FD" w:rsidR="00A2007E" w:rsidRDefault="00A2007E" w:rsidP="007D232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2] </w:t>
      </w:r>
      <w:r w:rsidR="00EC42F2">
        <w:rPr>
          <w:sz w:val="24"/>
          <w:szCs w:val="24"/>
        </w:rPr>
        <w:t xml:space="preserve">Tree work will take place in the </w:t>
      </w:r>
      <w:r w:rsidR="00697584">
        <w:rPr>
          <w:sz w:val="24"/>
          <w:szCs w:val="24"/>
        </w:rPr>
        <w:t>Autumn;</w:t>
      </w:r>
      <w:r w:rsidR="003451E3">
        <w:rPr>
          <w:sz w:val="24"/>
          <w:szCs w:val="24"/>
        </w:rPr>
        <w:t xml:space="preserve"> some trees will be </w:t>
      </w:r>
      <w:proofErr w:type="spellStart"/>
      <w:r w:rsidR="003451E3">
        <w:rPr>
          <w:sz w:val="24"/>
          <w:szCs w:val="24"/>
        </w:rPr>
        <w:t>pollarded</w:t>
      </w:r>
      <w:proofErr w:type="spellEnd"/>
      <w:r w:rsidR="003451E3">
        <w:rPr>
          <w:sz w:val="24"/>
          <w:szCs w:val="24"/>
        </w:rPr>
        <w:t xml:space="preserve"> whilst other diseased ones will be felled</w:t>
      </w:r>
      <w:r w:rsidR="00CA0A0B">
        <w:rPr>
          <w:sz w:val="24"/>
          <w:szCs w:val="24"/>
        </w:rPr>
        <w:t xml:space="preserve">. The </w:t>
      </w:r>
      <w:r w:rsidR="00C74410">
        <w:rPr>
          <w:sz w:val="24"/>
          <w:szCs w:val="24"/>
        </w:rPr>
        <w:t>tree officer has visited the site</w:t>
      </w:r>
      <w:r w:rsidR="000315BF">
        <w:rPr>
          <w:sz w:val="24"/>
          <w:szCs w:val="24"/>
        </w:rPr>
        <w:t xml:space="preserve"> and inspected the </w:t>
      </w:r>
      <w:r w:rsidR="00656C2D">
        <w:rPr>
          <w:sz w:val="24"/>
          <w:szCs w:val="24"/>
        </w:rPr>
        <w:t xml:space="preserve">trees work planned. </w:t>
      </w:r>
      <w:r w:rsidR="002A44D5">
        <w:rPr>
          <w:sz w:val="24"/>
          <w:szCs w:val="24"/>
        </w:rPr>
        <w:t xml:space="preserve">Tree work will be </w:t>
      </w:r>
      <w:r w:rsidR="00216D2F">
        <w:rPr>
          <w:sz w:val="24"/>
          <w:szCs w:val="24"/>
        </w:rPr>
        <w:t xml:space="preserve">also be </w:t>
      </w:r>
      <w:r w:rsidR="002A44D5">
        <w:rPr>
          <w:sz w:val="24"/>
          <w:szCs w:val="24"/>
        </w:rPr>
        <w:t xml:space="preserve">undertaken at the same time at </w:t>
      </w:r>
      <w:r w:rsidR="00A67014">
        <w:rPr>
          <w:sz w:val="24"/>
          <w:szCs w:val="24"/>
        </w:rPr>
        <w:t>Crown Paddock</w:t>
      </w:r>
      <w:r w:rsidR="00216D2F">
        <w:rPr>
          <w:sz w:val="24"/>
          <w:szCs w:val="24"/>
        </w:rPr>
        <w:t xml:space="preserve"> location</w:t>
      </w:r>
      <w:r w:rsidR="00CF203E">
        <w:rPr>
          <w:sz w:val="24"/>
          <w:szCs w:val="24"/>
        </w:rPr>
        <w:t>.</w:t>
      </w:r>
    </w:p>
    <w:p w14:paraId="67041DF1" w14:textId="07BD66DA" w:rsidR="00664B6A" w:rsidRDefault="00A67014" w:rsidP="00664B6A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3] </w:t>
      </w:r>
      <w:r w:rsidR="00954EBF">
        <w:rPr>
          <w:sz w:val="24"/>
          <w:szCs w:val="24"/>
        </w:rPr>
        <w:t>The net zero plan includes onshore wind turbines</w:t>
      </w:r>
      <w:r w:rsidR="00D947A4">
        <w:rPr>
          <w:sz w:val="24"/>
          <w:szCs w:val="24"/>
        </w:rPr>
        <w:t xml:space="preserve"> being installed on suitable sites in the UK, the estate is undertaking a study</w:t>
      </w:r>
      <w:r w:rsidR="00AE7FA8">
        <w:rPr>
          <w:sz w:val="24"/>
          <w:szCs w:val="24"/>
        </w:rPr>
        <w:t xml:space="preserve"> to identify potential </w:t>
      </w:r>
      <w:r w:rsidR="0009732C">
        <w:rPr>
          <w:sz w:val="24"/>
          <w:szCs w:val="24"/>
        </w:rPr>
        <w:t xml:space="preserve">future sites. </w:t>
      </w:r>
      <w:r w:rsidR="001C6F63">
        <w:rPr>
          <w:sz w:val="24"/>
          <w:szCs w:val="24"/>
        </w:rPr>
        <w:t xml:space="preserve">The turbines are 220 metres </w:t>
      </w:r>
      <w:r w:rsidR="00733FE7">
        <w:rPr>
          <w:sz w:val="24"/>
          <w:szCs w:val="24"/>
        </w:rPr>
        <w:t xml:space="preserve">tall and </w:t>
      </w:r>
      <w:r w:rsidR="00EB4E9B">
        <w:rPr>
          <w:sz w:val="24"/>
          <w:szCs w:val="24"/>
        </w:rPr>
        <w:t xml:space="preserve">the blades rotate above the treetops </w:t>
      </w:r>
      <w:r w:rsidR="00837C7F">
        <w:rPr>
          <w:sz w:val="24"/>
          <w:szCs w:val="24"/>
        </w:rPr>
        <w:t xml:space="preserve">which reduces the need to clear trees from the area of turbines. </w:t>
      </w:r>
      <w:r w:rsidR="000C230C">
        <w:rPr>
          <w:sz w:val="24"/>
          <w:szCs w:val="24"/>
        </w:rPr>
        <w:t>The</w:t>
      </w:r>
      <w:r w:rsidR="00BC328A">
        <w:rPr>
          <w:sz w:val="24"/>
          <w:szCs w:val="24"/>
        </w:rPr>
        <w:t>se types of projects tend to take between 8 to 10 years</w:t>
      </w:r>
      <w:r w:rsidR="00BA5D2D">
        <w:rPr>
          <w:sz w:val="24"/>
          <w:szCs w:val="24"/>
        </w:rPr>
        <w:t xml:space="preserve"> and</w:t>
      </w:r>
      <w:r w:rsidR="0056264E">
        <w:rPr>
          <w:sz w:val="24"/>
          <w:szCs w:val="24"/>
        </w:rPr>
        <w:t xml:space="preserve"> brining benefits to residents</w:t>
      </w:r>
      <w:r w:rsidR="003D09EE">
        <w:rPr>
          <w:sz w:val="24"/>
          <w:szCs w:val="24"/>
        </w:rPr>
        <w:t xml:space="preserve"> is a must.</w:t>
      </w:r>
      <w:r w:rsidR="005F72A3">
        <w:rPr>
          <w:sz w:val="24"/>
          <w:szCs w:val="24"/>
        </w:rPr>
        <w:t xml:space="preserve"> Cllr de Whalley added that a new Local Plan</w:t>
      </w:r>
      <w:r w:rsidR="002F7898">
        <w:rPr>
          <w:sz w:val="24"/>
          <w:szCs w:val="24"/>
        </w:rPr>
        <w:t xml:space="preserve"> [currently awaiting government guidance]</w:t>
      </w:r>
      <w:r w:rsidR="007C1F10">
        <w:rPr>
          <w:sz w:val="24"/>
          <w:szCs w:val="24"/>
        </w:rPr>
        <w:t xml:space="preserve"> </w:t>
      </w:r>
      <w:r w:rsidR="00664B6A">
        <w:rPr>
          <w:sz w:val="24"/>
          <w:szCs w:val="24"/>
        </w:rPr>
        <w:t>includes the development of renewables.</w:t>
      </w:r>
    </w:p>
    <w:p w14:paraId="7AEA0B59" w14:textId="77777777" w:rsidR="009F68B2" w:rsidRDefault="003D09EE" w:rsidP="007D232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4] </w:t>
      </w:r>
      <w:r w:rsidR="00FB5D70">
        <w:rPr>
          <w:sz w:val="24"/>
          <w:szCs w:val="24"/>
        </w:rPr>
        <w:t xml:space="preserve">Old School Site. Gayton </w:t>
      </w:r>
      <w:r w:rsidR="0098749E">
        <w:rPr>
          <w:sz w:val="24"/>
          <w:szCs w:val="24"/>
        </w:rPr>
        <w:t xml:space="preserve">Estate subject to the successful purchase of the site will seek to develop the site </w:t>
      </w:r>
      <w:r w:rsidR="00D4283A">
        <w:rPr>
          <w:sz w:val="24"/>
          <w:szCs w:val="24"/>
        </w:rPr>
        <w:t>for community benefit</w:t>
      </w:r>
      <w:r w:rsidR="00D44AB9">
        <w:rPr>
          <w:sz w:val="24"/>
          <w:szCs w:val="24"/>
        </w:rPr>
        <w:t>, such benefits include a community meeting place with adequate parking</w:t>
      </w:r>
      <w:r w:rsidR="007305B2">
        <w:rPr>
          <w:sz w:val="24"/>
          <w:szCs w:val="24"/>
        </w:rPr>
        <w:t>, sports &amp; gym facilities,</w:t>
      </w:r>
      <w:r w:rsidR="00C60063">
        <w:rPr>
          <w:sz w:val="24"/>
          <w:szCs w:val="24"/>
        </w:rPr>
        <w:t xml:space="preserve"> </w:t>
      </w:r>
      <w:r w:rsidR="007305B2">
        <w:rPr>
          <w:sz w:val="24"/>
          <w:szCs w:val="24"/>
        </w:rPr>
        <w:t>employment of local people,</w:t>
      </w:r>
      <w:r w:rsidR="00C60063">
        <w:rPr>
          <w:sz w:val="24"/>
          <w:szCs w:val="24"/>
        </w:rPr>
        <w:t xml:space="preserve"> </w:t>
      </w:r>
      <w:r w:rsidR="007305B2">
        <w:rPr>
          <w:sz w:val="24"/>
          <w:szCs w:val="24"/>
        </w:rPr>
        <w:t>retention of green spa</w:t>
      </w:r>
      <w:r w:rsidR="00D36987">
        <w:rPr>
          <w:sz w:val="24"/>
          <w:szCs w:val="24"/>
        </w:rPr>
        <w:t>ces and provision of</w:t>
      </w:r>
      <w:r w:rsidR="00A362D4">
        <w:rPr>
          <w:sz w:val="24"/>
          <w:szCs w:val="24"/>
        </w:rPr>
        <w:t xml:space="preserve"> space</w:t>
      </w:r>
      <w:r w:rsidR="00D36987">
        <w:rPr>
          <w:sz w:val="24"/>
          <w:szCs w:val="24"/>
        </w:rPr>
        <w:t xml:space="preserve"> doctor,</w:t>
      </w:r>
      <w:r w:rsidR="00A362D4">
        <w:rPr>
          <w:sz w:val="24"/>
          <w:szCs w:val="24"/>
        </w:rPr>
        <w:t xml:space="preserve"> </w:t>
      </w:r>
      <w:r w:rsidR="00D36987">
        <w:rPr>
          <w:sz w:val="24"/>
          <w:szCs w:val="24"/>
        </w:rPr>
        <w:t xml:space="preserve">dentist and </w:t>
      </w:r>
      <w:r w:rsidR="0085723C">
        <w:rPr>
          <w:sz w:val="24"/>
          <w:szCs w:val="24"/>
        </w:rPr>
        <w:t xml:space="preserve">veterinary </w:t>
      </w:r>
      <w:r w:rsidR="00A362D4">
        <w:rPr>
          <w:sz w:val="24"/>
          <w:szCs w:val="24"/>
        </w:rPr>
        <w:t>services</w:t>
      </w:r>
      <w:r w:rsidR="0085723C">
        <w:rPr>
          <w:sz w:val="24"/>
          <w:szCs w:val="24"/>
        </w:rPr>
        <w:t>.</w:t>
      </w:r>
      <w:r w:rsidR="00C60063">
        <w:rPr>
          <w:sz w:val="24"/>
          <w:szCs w:val="24"/>
        </w:rPr>
        <w:t xml:space="preserve"> </w:t>
      </w:r>
    </w:p>
    <w:p w14:paraId="79CE9827" w14:textId="2B56FF73" w:rsidR="003D09EE" w:rsidRDefault="00FD672C" w:rsidP="007D232E">
      <w:pPr>
        <w:ind w:left="720"/>
        <w:rPr>
          <w:sz w:val="24"/>
          <w:szCs w:val="24"/>
        </w:rPr>
      </w:pPr>
      <w:r>
        <w:rPr>
          <w:sz w:val="24"/>
          <w:szCs w:val="24"/>
        </w:rPr>
        <w:t>Projects such as this</w:t>
      </w:r>
      <w:r w:rsidR="003103AF">
        <w:rPr>
          <w:sz w:val="24"/>
          <w:szCs w:val="24"/>
        </w:rPr>
        <w:t xml:space="preserve"> are long term and </w:t>
      </w:r>
      <w:r w:rsidR="00DB0418">
        <w:rPr>
          <w:sz w:val="24"/>
          <w:szCs w:val="24"/>
        </w:rPr>
        <w:t>the work completed in phases</w:t>
      </w:r>
      <w:r w:rsidR="0093550B">
        <w:rPr>
          <w:sz w:val="24"/>
          <w:szCs w:val="24"/>
        </w:rPr>
        <w:t xml:space="preserve">, initially </w:t>
      </w:r>
      <w:r w:rsidR="006D6B34">
        <w:rPr>
          <w:sz w:val="24"/>
          <w:szCs w:val="24"/>
        </w:rPr>
        <w:t>pop-up</w:t>
      </w:r>
      <w:r w:rsidR="0093550B">
        <w:rPr>
          <w:sz w:val="24"/>
          <w:szCs w:val="24"/>
        </w:rPr>
        <w:t xml:space="preserve"> shop premises </w:t>
      </w:r>
      <w:r w:rsidR="004B2D51">
        <w:rPr>
          <w:sz w:val="24"/>
          <w:szCs w:val="24"/>
        </w:rPr>
        <w:t xml:space="preserve">may </w:t>
      </w:r>
      <w:r w:rsidR="00DC4DF9">
        <w:rPr>
          <w:sz w:val="24"/>
          <w:szCs w:val="24"/>
        </w:rPr>
        <w:t>be an option to support local business and help employ local people</w:t>
      </w:r>
      <w:r w:rsidR="00F95A93">
        <w:rPr>
          <w:sz w:val="24"/>
          <w:szCs w:val="24"/>
        </w:rPr>
        <w:t xml:space="preserve"> whilst bringing the building in to use</w:t>
      </w:r>
      <w:r w:rsidR="00005606">
        <w:rPr>
          <w:sz w:val="24"/>
          <w:szCs w:val="24"/>
        </w:rPr>
        <w:t xml:space="preserve"> at the earliest opportunity</w:t>
      </w:r>
      <w:r w:rsidR="00D23B2F">
        <w:rPr>
          <w:sz w:val="24"/>
          <w:szCs w:val="24"/>
        </w:rPr>
        <w:t xml:space="preserve">. </w:t>
      </w:r>
      <w:r w:rsidR="00D37EF2">
        <w:rPr>
          <w:sz w:val="24"/>
          <w:szCs w:val="24"/>
        </w:rPr>
        <w:t xml:space="preserve">Community engagement is </w:t>
      </w:r>
      <w:r w:rsidR="00C76BFF">
        <w:rPr>
          <w:sz w:val="24"/>
          <w:szCs w:val="24"/>
        </w:rPr>
        <w:t>an important factor</w:t>
      </w:r>
      <w:r w:rsidR="00D37EF2">
        <w:rPr>
          <w:sz w:val="24"/>
          <w:szCs w:val="24"/>
        </w:rPr>
        <w:t xml:space="preserve"> and </w:t>
      </w:r>
      <w:r w:rsidR="00B56EC9">
        <w:rPr>
          <w:sz w:val="24"/>
          <w:szCs w:val="24"/>
        </w:rPr>
        <w:t xml:space="preserve">listening to </w:t>
      </w:r>
      <w:r w:rsidR="008F6ED8">
        <w:rPr>
          <w:sz w:val="24"/>
          <w:szCs w:val="24"/>
        </w:rPr>
        <w:t xml:space="preserve">what the </w:t>
      </w:r>
      <w:r w:rsidR="00C76BFF">
        <w:rPr>
          <w:sz w:val="24"/>
          <w:szCs w:val="24"/>
        </w:rPr>
        <w:t xml:space="preserve">public want to see developed on the site is </w:t>
      </w:r>
      <w:r w:rsidR="000F3939">
        <w:rPr>
          <w:sz w:val="24"/>
          <w:szCs w:val="24"/>
        </w:rPr>
        <w:t>key to delivering what the community needs</w:t>
      </w:r>
      <w:r w:rsidR="00403F9F">
        <w:rPr>
          <w:sz w:val="24"/>
          <w:szCs w:val="24"/>
        </w:rPr>
        <w:t xml:space="preserve"> and will utilise.</w:t>
      </w:r>
    </w:p>
    <w:p w14:paraId="49094129" w14:textId="39218D83" w:rsidR="00C344BE" w:rsidRDefault="00C344BE" w:rsidP="007D232E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The Chairman thanked </w:t>
      </w:r>
      <w:r w:rsidR="003A6846">
        <w:rPr>
          <w:sz w:val="24"/>
          <w:szCs w:val="24"/>
        </w:rPr>
        <w:t>everyone for attending the meeting and particularly Mr Ma</w:t>
      </w:r>
      <w:r w:rsidR="00FF5EF7">
        <w:rPr>
          <w:sz w:val="24"/>
          <w:szCs w:val="24"/>
        </w:rPr>
        <w:t>r</w:t>
      </w:r>
      <w:r w:rsidR="003A6846">
        <w:rPr>
          <w:sz w:val="24"/>
          <w:szCs w:val="24"/>
        </w:rPr>
        <w:t>sham for u</w:t>
      </w:r>
      <w:r w:rsidR="00DE5063">
        <w:rPr>
          <w:sz w:val="24"/>
          <w:szCs w:val="24"/>
        </w:rPr>
        <w:t xml:space="preserve">pdating the council on </w:t>
      </w:r>
      <w:r w:rsidR="00F81BB0">
        <w:rPr>
          <w:sz w:val="24"/>
          <w:szCs w:val="24"/>
        </w:rPr>
        <w:t>the projects the Gayton Estate</w:t>
      </w:r>
      <w:r w:rsidR="007719D3">
        <w:rPr>
          <w:sz w:val="24"/>
          <w:szCs w:val="24"/>
        </w:rPr>
        <w:t xml:space="preserve"> are currently investigating.</w:t>
      </w:r>
    </w:p>
    <w:p w14:paraId="551ECCEF" w14:textId="242B5E0D" w:rsidR="00D67341" w:rsidRDefault="00D94742" w:rsidP="00D94742">
      <w:pPr>
        <w:rPr>
          <w:b/>
          <w:bCs/>
          <w:sz w:val="24"/>
          <w:szCs w:val="24"/>
        </w:rPr>
      </w:pPr>
      <w:r w:rsidRPr="00D94742">
        <w:rPr>
          <w:b/>
          <w:bCs/>
          <w:sz w:val="24"/>
          <w:szCs w:val="24"/>
        </w:rPr>
        <w:t>25.24</w:t>
      </w:r>
      <w:r>
        <w:rPr>
          <w:b/>
          <w:bCs/>
          <w:sz w:val="24"/>
          <w:szCs w:val="24"/>
        </w:rPr>
        <w:t xml:space="preserve"> Next Meeting Tuesday </w:t>
      </w:r>
      <w:r w:rsidR="00664924">
        <w:rPr>
          <w:b/>
          <w:bCs/>
          <w:sz w:val="24"/>
          <w:szCs w:val="24"/>
        </w:rPr>
        <w:t>3</w:t>
      </w:r>
      <w:r w:rsidR="00664924" w:rsidRPr="00664924">
        <w:rPr>
          <w:b/>
          <w:bCs/>
          <w:sz w:val="24"/>
          <w:szCs w:val="24"/>
          <w:vertAlign w:val="superscript"/>
        </w:rPr>
        <w:t>rd</w:t>
      </w:r>
      <w:r w:rsidR="00664924">
        <w:rPr>
          <w:b/>
          <w:bCs/>
          <w:sz w:val="24"/>
          <w:szCs w:val="24"/>
        </w:rPr>
        <w:t xml:space="preserve"> June 2025 at the Jubilee Hall 7.00pm</w:t>
      </w:r>
    </w:p>
    <w:p w14:paraId="4A6C33AD" w14:textId="77777777" w:rsidR="003F780B" w:rsidRDefault="003F780B" w:rsidP="00D94742">
      <w:pPr>
        <w:rPr>
          <w:b/>
          <w:bCs/>
          <w:sz w:val="24"/>
          <w:szCs w:val="24"/>
        </w:rPr>
      </w:pPr>
    </w:p>
    <w:p w14:paraId="151CEE85" w14:textId="77777777" w:rsidR="003F780B" w:rsidRDefault="003F780B" w:rsidP="00D94742">
      <w:pPr>
        <w:rPr>
          <w:b/>
          <w:bCs/>
          <w:sz w:val="24"/>
          <w:szCs w:val="24"/>
        </w:rPr>
      </w:pPr>
    </w:p>
    <w:p w14:paraId="3E73DEC2" w14:textId="722CDCF2" w:rsidR="00664924" w:rsidRPr="00664924" w:rsidRDefault="00664924" w:rsidP="00D94742">
      <w:pPr>
        <w:rPr>
          <w:sz w:val="24"/>
          <w:szCs w:val="24"/>
        </w:rPr>
      </w:pPr>
      <w:r>
        <w:rPr>
          <w:sz w:val="24"/>
          <w:szCs w:val="24"/>
        </w:rPr>
        <w:t>Chairman</w:t>
      </w:r>
      <w:r w:rsidR="00AF3473">
        <w:rPr>
          <w:sz w:val="24"/>
          <w:szCs w:val="24"/>
        </w:rPr>
        <w:tab/>
      </w:r>
      <w:r w:rsidR="00AF3473">
        <w:rPr>
          <w:sz w:val="24"/>
          <w:szCs w:val="24"/>
        </w:rPr>
        <w:tab/>
      </w:r>
      <w:r w:rsidR="00AF3473">
        <w:rPr>
          <w:sz w:val="24"/>
          <w:szCs w:val="24"/>
        </w:rPr>
        <w:tab/>
      </w:r>
      <w:r w:rsidR="00AF3473">
        <w:rPr>
          <w:sz w:val="24"/>
          <w:szCs w:val="24"/>
        </w:rPr>
        <w:tab/>
      </w:r>
      <w:r w:rsidR="00AF3473">
        <w:rPr>
          <w:sz w:val="24"/>
          <w:szCs w:val="24"/>
        </w:rPr>
        <w:tab/>
      </w:r>
      <w:r w:rsidR="00AF3473">
        <w:rPr>
          <w:sz w:val="24"/>
          <w:szCs w:val="24"/>
        </w:rPr>
        <w:tab/>
      </w:r>
      <w:r w:rsidR="00AF3473">
        <w:rPr>
          <w:sz w:val="24"/>
          <w:szCs w:val="24"/>
        </w:rPr>
        <w:tab/>
      </w:r>
      <w:r w:rsidR="00AF3473">
        <w:rPr>
          <w:sz w:val="24"/>
          <w:szCs w:val="24"/>
        </w:rPr>
        <w:tab/>
        <w:t>03-06-2025</w:t>
      </w:r>
    </w:p>
    <w:p w14:paraId="18C90682" w14:textId="77777777" w:rsidR="00FB6F88" w:rsidRPr="00FB6F88" w:rsidRDefault="00FB6F88" w:rsidP="00FB6F88">
      <w:pPr>
        <w:jc w:val="center"/>
        <w:rPr>
          <w:sz w:val="28"/>
          <w:szCs w:val="28"/>
        </w:rPr>
      </w:pPr>
    </w:p>
    <w:sectPr w:rsidR="00FB6F88" w:rsidRPr="00FB6F88" w:rsidSect="003F780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00007" w14:textId="77777777" w:rsidR="000B5F3B" w:rsidRDefault="000B5F3B" w:rsidP="000B5F3B">
      <w:pPr>
        <w:spacing w:after="0" w:line="240" w:lineRule="auto"/>
      </w:pPr>
      <w:r>
        <w:separator/>
      </w:r>
    </w:p>
  </w:endnote>
  <w:endnote w:type="continuationSeparator" w:id="0">
    <w:p w14:paraId="7979D44E" w14:textId="77777777" w:rsidR="000B5F3B" w:rsidRDefault="000B5F3B" w:rsidP="000B5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A42349" w14:textId="77777777" w:rsidR="000B5F3B" w:rsidRDefault="000B5F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6B734" w14:textId="77777777" w:rsidR="000B5F3B" w:rsidRDefault="000B5F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EB944" w14:textId="77777777" w:rsidR="000B5F3B" w:rsidRDefault="000B5F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7FC1E3" w14:textId="77777777" w:rsidR="000B5F3B" w:rsidRDefault="000B5F3B" w:rsidP="000B5F3B">
      <w:pPr>
        <w:spacing w:after="0" w:line="240" w:lineRule="auto"/>
      </w:pPr>
      <w:r>
        <w:separator/>
      </w:r>
    </w:p>
  </w:footnote>
  <w:footnote w:type="continuationSeparator" w:id="0">
    <w:p w14:paraId="107429EF" w14:textId="77777777" w:rsidR="000B5F3B" w:rsidRDefault="000B5F3B" w:rsidP="000B5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32E81" w14:textId="77777777" w:rsidR="000B5F3B" w:rsidRDefault="000B5F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8E535D" w14:textId="44DCDB4A" w:rsidR="000B5F3B" w:rsidRDefault="000B5F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2CD673" w14:textId="77777777" w:rsidR="000B5F3B" w:rsidRDefault="000B5F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F88"/>
    <w:rsid w:val="00005606"/>
    <w:rsid w:val="00017E5C"/>
    <w:rsid w:val="0003097E"/>
    <w:rsid w:val="000315BF"/>
    <w:rsid w:val="00035714"/>
    <w:rsid w:val="00056813"/>
    <w:rsid w:val="00072896"/>
    <w:rsid w:val="000766BA"/>
    <w:rsid w:val="00076CF6"/>
    <w:rsid w:val="00077805"/>
    <w:rsid w:val="000813B0"/>
    <w:rsid w:val="00086440"/>
    <w:rsid w:val="0009732C"/>
    <w:rsid w:val="000B5F3B"/>
    <w:rsid w:val="000C230C"/>
    <w:rsid w:val="000D34F4"/>
    <w:rsid w:val="000D3705"/>
    <w:rsid w:val="000F3939"/>
    <w:rsid w:val="001119E7"/>
    <w:rsid w:val="001167D0"/>
    <w:rsid w:val="001279E9"/>
    <w:rsid w:val="00131691"/>
    <w:rsid w:val="00141F29"/>
    <w:rsid w:val="0014205D"/>
    <w:rsid w:val="00142C62"/>
    <w:rsid w:val="0015310C"/>
    <w:rsid w:val="00166A97"/>
    <w:rsid w:val="001843D7"/>
    <w:rsid w:val="00184772"/>
    <w:rsid w:val="001A39EE"/>
    <w:rsid w:val="001C6F63"/>
    <w:rsid w:val="001D4525"/>
    <w:rsid w:val="00210C77"/>
    <w:rsid w:val="00216D2F"/>
    <w:rsid w:val="0023611D"/>
    <w:rsid w:val="00244748"/>
    <w:rsid w:val="002707C8"/>
    <w:rsid w:val="002A44D5"/>
    <w:rsid w:val="002E0866"/>
    <w:rsid w:val="002F7898"/>
    <w:rsid w:val="0030155D"/>
    <w:rsid w:val="003103AF"/>
    <w:rsid w:val="003451E3"/>
    <w:rsid w:val="00353E1A"/>
    <w:rsid w:val="00354ACF"/>
    <w:rsid w:val="00363855"/>
    <w:rsid w:val="00381F77"/>
    <w:rsid w:val="003825CB"/>
    <w:rsid w:val="003A0060"/>
    <w:rsid w:val="003A436D"/>
    <w:rsid w:val="003A6846"/>
    <w:rsid w:val="003B4A57"/>
    <w:rsid w:val="003C2D36"/>
    <w:rsid w:val="003D09EE"/>
    <w:rsid w:val="003E0438"/>
    <w:rsid w:val="003E53BF"/>
    <w:rsid w:val="003F344D"/>
    <w:rsid w:val="003F780B"/>
    <w:rsid w:val="004018EA"/>
    <w:rsid w:val="00403F9F"/>
    <w:rsid w:val="004201C8"/>
    <w:rsid w:val="004351C8"/>
    <w:rsid w:val="00451E5A"/>
    <w:rsid w:val="004739D8"/>
    <w:rsid w:val="00482F8E"/>
    <w:rsid w:val="004B2D51"/>
    <w:rsid w:val="004F5ACB"/>
    <w:rsid w:val="005117AF"/>
    <w:rsid w:val="005327E8"/>
    <w:rsid w:val="0056264E"/>
    <w:rsid w:val="00564152"/>
    <w:rsid w:val="00566E6E"/>
    <w:rsid w:val="00595757"/>
    <w:rsid w:val="005E0A90"/>
    <w:rsid w:val="005F72A3"/>
    <w:rsid w:val="00602437"/>
    <w:rsid w:val="00625866"/>
    <w:rsid w:val="00635767"/>
    <w:rsid w:val="00656C2D"/>
    <w:rsid w:val="00657211"/>
    <w:rsid w:val="00664924"/>
    <w:rsid w:val="00664B6A"/>
    <w:rsid w:val="0066626E"/>
    <w:rsid w:val="0067153F"/>
    <w:rsid w:val="00697584"/>
    <w:rsid w:val="006D6B34"/>
    <w:rsid w:val="007305B2"/>
    <w:rsid w:val="00733FE7"/>
    <w:rsid w:val="007700B8"/>
    <w:rsid w:val="007719D3"/>
    <w:rsid w:val="007C1F10"/>
    <w:rsid w:val="007D2301"/>
    <w:rsid w:val="007D232E"/>
    <w:rsid w:val="007E0588"/>
    <w:rsid w:val="007E3D2C"/>
    <w:rsid w:val="00814441"/>
    <w:rsid w:val="0082246A"/>
    <w:rsid w:val="00824535"/>
    <w:rsid w:val="008328AC"/>
    <w:rsid w:val="00837C7F"/>
    <w:rsid w:val="00842146"/>
    <w:rsid w:val="0085278E"/>
    <w:rsid w:val="0085723C"/>
    <w:rsid w:val="008766FF"/>
    <w:rsid w:val="008F1CDF"/>
    <w:rsid w:val="008F6ED8"/>
    <w:rsid w:val="00902D9C"/>
    <w:rsid w:val="0091305F"/>
    <w:rsid w:val="00927BAE"/>
    <w:rsid w:val="00933E84"/>
    <w:rsid w:val="0093550B"/>
    <w:rsid w:val="00954EBF"/>
    <w:rsid w:val="00980AB5"/>
    <w:rsid w:val="0098749E"/>
    <w:rsid w:val="009977A5"/>
    <w:rsid w:val="009D6684"/>
    <w:rsid w:val="009F68B2"/>
    <w:rsid w:val="00A11BF5"/>
    <w:rsid w:val="00A137D3"/>
    <w:rsid w:val="00A2007E"/>
    <w:rsid w:val="00A3318D"/>
    <w:rsid w:val="00A362D4"/>
    <w:rsid w:val="00A63397"/>
    <w:rsid w:val="00A67014"/>
    <w:rsid w:val="00A8776F"/>
    <w:rsid w:val="00A90A05"/>
    <w:rsid w:val="00AA251D"/>
    <w:rsid w:val="00AA3D0F"/>
    <w:rsid w:val="00AB3ED4"/>
    <w:rsid w:val="00AB51A4"/>
    <w:rsid w:val="00AC5CE3"/>
    <w:rsid w:val="00AC7F16"/>
    <w:rsid w:val="00AD0A19"/>
    <w:rsid w:val="00AD6450"/>
    <w:rsid w:val="00AE5D0C"/>
    <w:rsid w:val="00AE7FA8"/>
    <w:rsid w:val="00AF3473"/>
    <w:rsid w:val="00AF6D10"/>
    <w:rsid w:val="00B10A16"/>
    <w:rsid w:val="00B20504"/>
    <w:rsid w:val="00B459C4"/>
    <w:rsid w:val="00B56EC9"/>
    <w:rsid w:val="00B83367"/>
    <w:rsid w:val="00B83A20"/>
    <w:rsid w:val="00B8539E"/>
    <w:rsid w:val="00B95F9F"/>
    <w:rsid w:val="00BA0D93"/>
    <w:rsid w:val="00BA5D2D"/>
    <w:rsid w:val="00BC328A"/>
    <w:rsid w:val="00C344BE"/>
    <w:rsid w:val="00C60063"/>
    <w:rsid w:val="00C62CE0"/>
    <w:rsid w:val="00C74410"/>
    <w:rsid w:val="00C76BFF"/>
    <w:rsid w:val="00CA0A0B"/>
    <w:rsid w:val="00CB19FC"/>
    <w:rsid w:val="00CD1179"/>
    <w:rsid w:val="00CF203E"/>
    <w:rsid w:val="00D13EA4"/>
    <w:rsid w:val="00D21A84"/>
    <w:rsid w:val="00D23B2F"/>
    <w:rsid w:val="00D36987"/>
    <w:rsid w:val="00D37EF2"/>
    <w:rsid w:val="00D4283A"/>
    <w:rsid w:val="00D44AB9"/>
    <w:rsid w:val="00D54087"/>
    <w:rsid w:val="00D55F13"/>
    <w:rsid w:val="00D668F6"/>
    <w:rsid w:val="00D67341"/>
    <w:rsid w:val="00D75259"/>
    <w:rsid w:val="00D75752"/>
    <w:rsid w:val="00D926E6"/>
    <w:rsid w:val="00D94742"/>
    <w:rsid w:val="00D947A4"/>
    <w:rsid w:val="00DB0418"/>
    <w:rsid w:val="00DB4850"/>
    <w:rsid w:val="00DC4DF9"/>
    <w:rsid w:val="00DC61E8"/>
    <w:rsid w:val="00DE5063"/>
    <w:rsid w:val="00DE7D77"/>
    <w:rsid w:val="00DF4404"/>
    <w:rsid w:val="00DF5942"/>
    <w:rsid w:val="00E12DD4"/>
    <w:rsid w:val="00E45C10"/>
    <w:rsid w:val="00E522C2"/>
    <w:rsid w:val="00E77BA2"/>
    <w:rsid w:val="00E86154"/>
    <w:rsid w:val="00EB4E9B"/>
    <w:rsid w:val="00EC42F2"/>
    <w:rsid w:val="00EC57AC"/>
    <w:rsid w:val="00EF5801"/>
    <w:rsid w:val="00EF6361"/>
    <w:rsid w:val="00F21872"/>
    <w:rsid w:val="00F62C9C"/>
    <w:rsid w:val="00F71994"/>
    <w:rsid w:val="00F757F3"/>
    <w:rsid w:val="00F778B3"/>
    <w:rsid w:val="00F81BB0"/>
    <w:rsid w:val="00F95A93"/>
    <w:rsid w:val="00FA10DE"/>
    <w:rsid w:val="00FA5A06"/>
    <w:rsid w:val="00FB3490"/>
    <w:rsid w:val="00FB5D70"/>
    <w:rsid w:val="00FB6F88"/>
    <w:rsid w:val="00FC1617"/>
    <w:rsid w:val="00FD672C"/>
    <w:rsid w:val="00FE2CDC"/>
    <w:rsid w:val="00FF5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5CDA3E9"/>
  <w15:chartTrackingRefBased/>
  <w15:docId w15:val="{9BB80AE5-2F09-4ABC-AFF3-1A4AE5AFE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6F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6F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6F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6F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6F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6F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6F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6F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6F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6F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6F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6F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6F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6F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6F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6F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6F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6F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6F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6F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6F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6F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6F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6F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6F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6F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6F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6F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6F8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B5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5F3B"/>
  </w:style>
  <w:style w:type="paragraph" w:styleId="Footer">
    <w:name w:val="footer"/>
    <w:basedOn w:val="Normal"/>
    <w:link w:val="FooterChar"/>
    <w:uiPriority w:val="99"/>
    <w:unhideWhenUsed/>
    <w:rsid w:val="000B5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5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004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8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929</Words>
  <Characters>5298</Characters>
  <Application>Microsoft Office Word</Application>
  <DocSecurity>0</DocSecurity>
  <Lines>44</Lines>
  <Paragraphs>12</Paragraphs>
  <ScaleCrop>false</ScaleCrop>
  <Company/>
  <LinksUpToDate>false</LinksUpToDate>
  <CharactersWithSpaces>6215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GaytonPC</dc:creator>
  <cp:keywords/>
  <dc:description/>
  <cp:lastModifiedBy>Clerk GaytonPC</cp:lastModifiedBy>
  <cp:revision>198</cp:revision>
  <cp:lastPrinted>2025-05-24T19:03:00Z</cp:lastPrinted>
  <dcterms:created xsi:type="dcterms:W3CDTF">2025-05-19T19:49:00Z</dcterms:created>
  <dcterms:modified xsi:type="dcterms:W3CDTF">2025-05-24T19:04:00Z</dcterms:modified>
</cp:coreProperties>
</file>